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В общественную комиссию по обеспечению реализации муниципальной программы «Формирование современной городской среды» на территории ______________________________ </w:t>
      </w:r>
      <w:r w:rsidRPr="000232BE">
        <w:rPr>
          <w:rFonts w:ascii="Times New Roman" w:hAnsi="Times New Roman" w:cs="Times New Roman"/>
          <w:i/>
          <w:sz w:val="28"/>
          <w:szCs w:val="28"/>
        </w:rPr>
        <w:t>(наименование муниципального  образования)</w:t>
      </w:r>
      <w:r w:rsidRPr="000232BE">
        <w:rPr>
          <w:rFonts w:ascii="Times New Roman" w:hAnsi="Times New Roman" w:cs="Times New Roman"/>
          <w:sz w:val="28"/>
          <w:szCs w:val="28"/>
        </w:rPr>
        <w:t xml:space="preserve"> в 2018-2024 годах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Почтовый адрес уполномоченного органа местного самоуправления муниципального образования: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о включении общественной территории в перечень проектов благоустройства, подлежащих благоустройству в 2022 году в соответствии с муниципальной программой «Формирование современной городской среды» на территории ___________ в 2018-2024 годах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95"/>
        <w:gridCol w:w="3969"/>
      </w:tblGrid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center"/>
            </w:pPr>
            <w:r w:rsidRPr="000232BE">
              <w:rPr>
                <w:lang w:val="en-US"/>
              </w:rPr>
              <w:t>I</w:t>
            </w:r>
            <w:r w:rsidRPr="000232BE">
              <w:t>. Сведения о заявителе</w:t>
            </w: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</w:pPr>
            <w:r w:rsidRPr="000232BE">
              <w:t>Для организаций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Полное наименование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Юридический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Фактический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ИНН/ОГРН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Ф.И.О. руководителя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Для граждан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Фамилия, имя, отчество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</w:t>
            </w:r>
          </w:p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</w:tbl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ab/>
      </w:r>
    </w:p>
    <w:p w:rsidR="000232BE" w:rsidRPr="000232BE" w:rsidRDefault="000232BE" w:rsidP="000232BE">
      <w:pPr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2. Предлагаю включить в перечень проектов благоустройства, подлежащих благоустройству в 202</w:t>
      </w:r>
      <w:r w:rsidR="004C3E5B">
        <w:rPr>
          <w:rFonts w:ascii="Times New Roman" w:hAnsi="Times New Roman" w:cs="Times New Roman"/>
          <w:sz w:val="28"/>
          <w:szCs w:val="28"/>
        </w:rPr>
        <w:t>3</w:t>
      </w:r>
      <w:r w:rsidRPr="000232BE">
        <w:rPr>
          <w:rFonts w:ascii="Times New Roman" w:hAnsi="Times New Roman" w:cs="Times New Roman"/>
          <w:sz w:val="28"/>
          <w:szCs w:val="28"/>
        </w:rPr>
        <w:t xml:space="preserve"> году, общественную территорию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(сквер, площадь и др., их название)*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232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адресу:_____________________________________________.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(указывается адресный ориентир)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                       (Ф.И.О.)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Дата «____»________________ </w:t>
      </w:r>
      <w:proofErr w:type="gramStart"/>
      <w:r w:rsidRPr="000232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>.</w:t>
      </w:r>
    </w:p>
    <w:sectPr w:rsidR="000232BE" w:rsidRPr="000232BE" w:rsidSect="0024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E8"/>
    <w:rsid w:val="000232BE"/>
    <w:rsid w:val="000D06CF"/>
    <w:rsid w:val="0024623D"/>
    <w:rsid w:val="004C3E5B"/>
    <w:rsid w:val="00516BFA"/>
    <w:rsid w:val="0069181B"/>
    <w:rsid w:val="0086780D"/>
    <w:rsid w:val="008F58A5"/>
    <w:rsid w:val="00AA53BD"/>
    <w:rsid w:val="00D95578"/>
    <w:rsid w:val="00F65295"/>
    <w:rsid w:val="00F806EA"/>
    <w:rsid w:val="00FE23E8"/>
    <w:rsid w:val="00FF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Айдамиров Имран Омарович (614-05 - aidamirov_io)</dc:creator>
  <cp:lastModifiedBy>555</cp:lastModifiedBy>
  <cp:revision>3</cp:revision>
  <cp:lastPrinted>2022-02-03T14:16:00Z</cp:lastPrinted>
  <dcterms:created xsi:type="dcterms:W3CDTF">2022-02-03T14:50:00Z</dcterms:created>
  <dcterms:modified xsi:type="dcterms:W3CDTF">2022-02-04T05:40:00Z</dcterms:modified>
</cp:coreProperties>
</file>